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D2C3" w14:textId="38464034" w:rsidR="00FF154C" w:rsidRDefault="00705284" w:rsidP="00705284">
      <w:pPr>
        <w:jc w:val="center"/>
        <w:rPr>
          <w:sz w:val="28"/>
          <w:szCs w:val="28"/>
        </w:rPr>
      </w:pPr>
      <w:r>
        <w:rPr>
          <w:sz w:val="28"/>
          <w:szCs w:val="28"/>
        </w:rPr>
        <w:t>PUPIL COUNCIL LEARNING WALK</w:t>
      </w:r>
      <w:r w:rsidR="00074AE0">
        <w:rPr>
          <w:sz w:val="28"/>
          <w:szCs w:val="28"/>
        </w:rPr>
        <w:t xml:space="preserve"> – </w:t>
      </w:r>
      <w:r w:rsidR="00FF154C">
        <w:rPr>
          <w:sz w:val="28"/>
          <w:szCs w:val="28"/>
        </w:rPr>
        <w:t>AUTUMN</w:t>
      </w:r>
      <w:r w:rsidR="000C53FC">
        <w:rPr>
          <w:sz w:val="28"/>
          <w:szCs w:val="28"/>
        </w:rPr>
        <w:t xml:space="preserve"> TERM </w:t>
      </w:r>
      <w:r w:rsidR="00074AE0">
        <w:rPr>
          <w:sz w:val="28"/>
          <w:szCs w:val="28"/>
        </w:rPr>
        <w:t>202</w:t>
      </w:r>
      <w:r w:rsidR="00FF154C">
        <w:rPr>
          <w:sz w:val="28"/>
          <w:szCs w:val="28"/>
        </w:rPr>
        <w:t>4</w:t>
      </w:r>
    </w:p>
    <w:p w14:paraId="05CEC7EE" w14:textId="56AC2EBF" w:rsidR="00705284" w:rsidRDefault="00705284" w:rsidP="00705284">
      <w:pPr>
        <w:jc w:val="center"/>
        <w:rPr>
          <w:sz w:val="28"/>
          <w:szCs w:val="28"/>
        </w:rPr>
      </w:pPr>
      <w:r>
        <w:rPr>
          <w:sz w:val="28"/>
          <w:szCs w:val="28"/>
        </w:rPr>
        <w:t>QUALITY OF SCHOOL DINNERS</w:t>
      </w:r>
    </w:p>
    <w:p w14:paraId="268A2CD4" w14:textId="1DE699E2" w:rsidR="00705284" w:rsidRDefault="00705284" w:rsidP="00705284">
      <w:pPr>
        <w:jc w:val="center"/>
        <w:rPr>
          <w:sz w:val="28"/>
          <w:szCs w:val="28"/>
        </w:rPr>
      </w:pPr>
    </w:p>
    <w:p w14:paraId="0E602BCC" w14:textId="4495A7D3" w:rsidR="00705284" w:rsidRDefault="00705284" w:rsidP="00705284">
      <w:pPr>
        <w:rPr>
          <w:sz w:val="28"/>
          <w:szCs w:val="28"/>
        </w:rPr>
      </w:pPr>
      <w:r>
        <w:rPr>
          <w:sz w:val="28"/>
          <w:szCs w:val="28"/>
        </w:rPr>
        <w:t xml:space="preserve">Background: Many pupils in KS1 on school dinners and many pupils </w:t>
      </w:r>
      <w:r w:rsidR="00223ABA">
        <w:rPr>
          <w:sz w:val="28"/>
          <w:szCs w:val="28"/>
        </w:rPr>
        <w:t xml:space="preserve">in KS2 </w:t>
      </w:r>
      <w:r>
        <w:rPr>
          <w:sz w:val="28"/>
          <w:szCs w:val="28"/>
        </w:rPr>
        <w:t xml:space="preserve">choosing to go onto packed lunches  </w:t>
      </w:r>
    </w:p>
    <w:p w14:paraId="5F266561" w14:textId="0D83C5D7" w:rsidR="000A2E7B" w:rsidRDefault="000A2E7B" w:rsidP="000A2E7B">
      <w:pPr>
        <w:rPr>
          <w:sz w:val="28"/>
          <w:szCs w:val="28"/>
        </w:rPr>
      </w:pPr>
    </w:p>
    <w:p w14:paraId="1B3BECC7" w14:textId="65CE5991" w:rsidR="000A2E7B" w:rsidRDefault="000A2E7B" w:rsidP="000A2E7B">
      <w:pPr>
        <w:rPr>
          <w:sz w:val="28"/>
          <w:szCs w:val="28"/>
        </w:rPr>
      </w:pPr>
      <w:r>
        <w:rPr>
          <w:sz w:val="28"/>
          <w:szCs w:val="28"/>
        </w:rPr>
        <w:t xml:space="preserve">What were the </w:t>
      </w:r>
      <w:r w:rsidR="00F23DAB">
        <w:rPr>
          <w:sz w:val="28"/>
          <w:szCs w:val="28"/>
        </w:rPr>
        <w:t xml:space="preserve">main </w:t>
      </w:r>
      <w:r>
        <w:rPr>
          <w:sz w:val="28"/>
          <w:szCs w:val="28"/>
        </w:rPr>
        <w:t>findings?</w:t>
      </w:r>
    </w:p>
    <w:p w14:paraId="039767F1" w14:textId="6C2D648A" w:rsidR="000A2E7B" w:rsidRDefault="000A2E7B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Many infant pupils were happy with the range of food offered</w:t>
      </w:r>
      <w:r w:rsidR="00223ABA">
        <w:rPr>
          <w:sz w:val="28"/>
          <w:szCs w:val="28"/>
        </w:rPr>
        <w:t>.</w:t>
      </w:r>
    </w:p>
    <w:p w14:paraId="0D966C2C" w14:textId="7F4F635D" w:rsidR="00223ABA" w:rsidRDefault="00223ABA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Many infant pupils said they liked having hot food at dinnertime.</w:t>
      </w:r>
    </w:p>
    <w:p w14:paraId="23A3ED0F" w14:textId="60C8FFA9" w:rsidR="00223ABA" w:rsidRDefault="00223ABA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Infant children liked going into lunch first and having adults to help them cut their food up.</w:t>
      </w:r>
    </w:p>
    <w:p w14:paraId="0160CF7B" w14:textId="03653D38" w:rsidR="000A2E7B" w:rsidRDefault="000A2E7B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Many junior pupils liked having </w:t>
      </w:r>
      <w:r w:rsidR="00C97BB2">
        <w:rPr>
          <w:sz w:val="28"/>
          <w:szCs w:val="28"/>
        </w:rPr>
        <w:t>their own food from home in a packed lunch</w:t>
      </w:r>
      <w:r w:rsidR="00223ABA">
        <w:rPr>
          <w:sz w:val="28"/>
          <w:szCs w:val="28"/>
        </w:rPr>
        <w:t xml:space="preserve"> (because they knew they would like it.)</w:t>
      </w:r>
    </w:p>
    <w:p w14:paraId="31DAF58A" w14:textId="77777777" w:rsidR="00223ABA" w:rsidRDefault="00C97BB2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Some junior children didn’t like the options of hot food, e.g. wraps, curry and ‘strong tasting’ foods.</w:t>
      </w:r>
    </w:p>
    <w:p w14:paraId="7904AEE1" w14:textId="5CEC3155" w:rsidR="00C97BB2" w:rsidRDefault="00223ABA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Some junior children would sandwich options or a jacket potato if they didn’t like the main two options.</w:t>
      </w:r>
      <w:r w:rsidR="00C97BB2">
        <w:rPr>
          <w:sz w:val="28"/>
          <w:szCs w:val="28"/>
        </w:rPr>
        <w:t xml:space="preserve"> </w:t>
      </w:r>
    </w:p>
    <w:p w14:paraId="491D10FC" w14:textId="07EA1DF2" w:rsidR="00C97BB2" w:rsidRDefault="00223ABA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Most j</w:t>
      </w:r>
      <w:r w:rsidR="00C97BB2">
        <w:rPr>
          <w:sz w:val="28"/>
          <w:szCs w:val="28"/>
        </w:rPr>
        <w:t>unior children liked the fact that packed lunches were ‘quicker’ so allowing more time on the playground</w:t>
      </w:r>
      <w:r>
        <w:rPr>
          <w:sz w:val="28"/>
          <w:szCs w:val="28"/>
        </w:rPr>
        <w:t>.</w:t>
      </w:r>
    </w:p>
    <w:p w14:paraId="71CEDFFC" w14:textId="5A45E102" w:rsidR="00C97BB2" w:rsidRPr="000A2E7B" w:rsidRDefault="00FF154C" w:rsidP="000A2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few</w:t>
      </w:r>
      <w:r w:rsidR="00223ABA">
        <w:rPr>
          <w:sz w:val="28"/>
          <w:szCs w:val="28"/>
        </w:rPr>
        <w:t xml:space="preserve"> children preferred eating lunch in their classroom instead of the ‘noisy’ hall.</w:t>
      </w:r>
    </w:p>
    <w:p w14:paraId="71F46C0F" w14:textId="322B07C2" w:rsidR="00223ABA" w:rsidRDefault="00223ABA" w:rsidP="00223ABA">
      <w:pPr>
        <w:rPr>
          <w:sz w:val="28"/>
          <w:szCs w:val="28"/>
        </w:rPr>
      </w:pPr>
      <w:r>
        <w:rPr>
          <w:sz w:val="28"/>
          <w:szCs w:val="28"/>
        </w:rPr>
        <w:t>What was done about it?</w:t>
      </w:r>
    </w:p>
    <w:p w14:paraId="37D572BF" w14:textId="4021FEE9" w:rsidR="00223ABA" w:rsidRDefault="00223ABA" w:rsidP="00223A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Mr Stenson to meet with the Kitchen staff and Cheshire East to review </w:t>
      </w:r>
      <w:r w:rsidR="001E34EC">
        <w:rPr>
          <w:sz w:val="28"/>
          <w:szCs w:val="28"/>
        </w:rPr>
        <w:t xml:space="preserve">current lunchtime menus and options. </w:t>
      </w:r>
    </w:p>
    <w:p w14:paraId="0DDDE550" w14:textId="2AFCC5CE" w:rsidR="001E34EC" w:rsidRDefault="001E34EC" w:rsidP="00223A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Findings to be taken into account on new season menu.</w:t>
      </w:r>
    </w:p>
    <w:p w14:paraId="3E3D4A0D" w14:textId="66AA3AF3" w:rsidR="001E34EC" w:rsidRPr="00223ABA" w:rsidRDefault="00FF154C" w:rsidP="00223A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More t</w:t>
      </w:r>
      <w:r w:rsidR="001E34EC">
        <w:rPr>
          <w:sz w:val="28"/>
          <w:szCs w:val="28"/>
        </w:rPr>
        <w:t>heme days to be introduced to give new, fun options for pupils.</w:t>
      </w:r>
    </w:p>
    <w:sectPr w:rsidR="001E34EC" w:rsidRPr="0022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63A36"/>
    <w:multiLevelType w:val="hybridMultilevel"/>
    <w:tmpl w:val="6AB65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83B4A"/>
    <w:multiLevelType w:val="hybridMultilevel"/>
    <w:tmpl w:val="969C5A82"/>
    <w:lvl w:ilvl="0" w:tplc="47FA9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6DB7"/>
    <w:multiLevelType w:val="hybridMultilevel"/>
    <w:tmpl w:val="E4786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8499">
    <w:abstractNumId w:val="0"/>
  </w:num>
  <w:num w:numId="2" w16cid:durableId="1464034332">
    <w:abstractNumId w:val="2"/>
  </w:num>
  <w:num w:numId="3" w16cid:durableId="116767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284"/>
    <w:rsid w:val="00074AE0"/>
    <w:rsid w:val="000A2E7B"/>
    <w:rsid w:val="000C53FC"/>
    <w:rsid w:val="001E34EC"/>
    <w:rsid w:val="00223ABA"/>
    <w:rsid w:val="00455FA8"/>
    <w:rsid w:val="006E3E82"/>
    <w:rsid w:val="00705284"/>
    <w:rsid w:val="00A22688"/>
    <w:rsid w:val="00BF689B"/>
    <w:rsid w:val="00C97BB2"/>
    <w:rsid w:val="00CF3D83"/>
    <w:rsid w:val="00F23DAB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C613"/>
  <w15:docId w15:val="{F7EE2DF7-08FD-43A0-BBC5-196ADF9F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Stenson</dc:creator>
  <cp:lastModifiedBy>Damien Stenson</cp:lastModifiedBy>
  <cp:revision>3</cp:revision>
  <dcterms:created xsi:type="dcterms:W3CDTF">2020-12-03T15:07:00Z</dcterms:created>
  <dcterms:modified xsi:type="dcterms:W3CDTF">2024-10-13T22:43:00Z</dcterms:modified>
</cp:coreProperties>
</file>